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6B" w:rsidRDefault="00663C6B" w:rsidP="00663C6B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“..............................................................</w:t>
      </w:r>
      <w:r>
        <w:t xml:space="preserve"> </w:t>
      </w:r>
      <w:r>
        <w:rPr>
          <w:rFonts w:ascii="Arial" w:hAnsi="Arial" w:cs="Arial"/>
          <w:lang w:val="mn-MN"/>
        </w:rPr>
        <w:t xml:space="preserve">“ ХХК/ХК, Хоршоо/-ийн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......... тоот “Жуулчин тээвэрлэлтийн үйлчилгээг зохион байгуулах, гүйцэтгэх гэрээ”-ний үүргийн биелэлтийн үнэлгээ</w:t>
      </w:r>
    </w:p>
    <w:p w:rsidR="00817399" w:rsidRPr="009939A5" w:rsidRDefault="00817399" w:rsidP="00817399">
      <w:pPr>
        <w:jc w:val="right"/>
        <w:rPr>
          <w:rFonts w:ascii="Arial" w:hAnsi="Arial" w:cs="Arial"/>
          <w:sz w:val="16"/>
          <w:szCs w:val="16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Pr="009939A5">
        <w:rPr>
          <w:rFonts w:ascii="Arial" w:hAnsi="Arial" w:cs="Arial"/>
          <w:sz w:val="16"/>
          <w:szCs w:val="16"/>
          <w:lang w:val="mn-MN"/>
        </w:rPr>
        <w:t>20  . . . . . он . . . . . дугаар . . . . . сарын . . . . . өдөр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21"/>
        <w:gridCol w:w="8"/>
        <w:gridCol w:w="2556"/>
        <w:gridCol w:w="39"/>
        <w:gridCol w:w="234"/>
        <w:gridCol w:w="1840"/>
        <w:gridCol w:w="851"/>
        <w:gridCol w:w="7"/>
        <w:gridCol w:w="6"/>
        <w:gridCol w:w="842"/>
        <w:gridCol w:w="859"/>
        <w:gridCol w:w="992"/>
        <w:gridCol w:w="713"/>
        <w:gridCol w:w="279"/>
      </w:tblGrid>
      <w:tr w:rsidR="00715C51" w:rsidTr="009126F6">
        <w:trPr>
          <w:gridAfter w:val="1"/>
          <w:wAfter w:w="279" w:type="dxa"/>
          <w:cantSplit/>
          <w:trHeight w:val="1543"/>
        </w:trPr>
        <w:tc>
          <w:tcPr>
            <w:tcW w:w="529" w:type="dxa"/>
            <w:gridSpan w:val="2"/>
            <w:vAlign w:val="center"/>
          </w:tcPr>
          <w:p w:rsidR="00817399" w:rsidRPr="009939A5" w:rsidRDefault="0081739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4669" w:type="dxa"/>
            <w:gridSpan w:val="4"/>
            <w:vAlign w:val="center"/>
          </w:tcPr>
          <w:p w:rsidR="00817399" w:rsidRPr="009939A5" w:rsidRDefault="0081739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Гэрээний үүргийн үзүүлэлт</w:t>
            </w:r>
          </w:p>
        </w:tc>
        <w:tc>
          <w:tcPr>
            <w:tcW w:w="851" w:type="dxa"/>
            <w:vAlign w:val="center"/>
          </w:tcPr>
          <w:p w:rsidR="00817399" w:rsidRPr="009939A5" w:rsidRDefault="0081739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Өгөх оноо</w:t>
            </w:r>
          </w:p>
        </w:tc>
        <w:tc>
          <w:tcPr>
            <w:tcW w:w="855" w:type="dxa"/>
            <w:gridSpan w:val="3"/>
            <w:vAlign w:val="center"/>
          </w:tcPr>
          <w:p w:rsidR="00817399" w:rsidRPr="009939A5" w:rsidRDefault="0081739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Нийт оноо</w:t>
            </w:r>
          </w:p>
        </w:tc>
        <w:tc>
          <w:tcPr>
            <w:tcW w:w="859" w:type="dxa"/>
            <w:textDirection w:val="btLr"/>
            <w:vAlign w:val="center"/>
          </w:tcPr>
          <w:p w:rsidR="00817399" w:rsidRPr="009939A5" w:rsidRDefault="00E67B2F" w:rsidP="00C1332E">
            <w:pPr>
              <w:ind w:left="113" w:right="113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Хяналтын мэргэжилтэн, АТХУБ</w:t>
            </w:r>
          </w:p>
        </w:tc>
        <w:tc>
          <w:tcPr>
            <w:tcW w:w="992" w:type="dxa"/>
            <w:textDirection w:val="btLr"/>
            <w:vAlign w:val="center"/>
          </w:tcPr>
          <w:p w:rsidR="00817399" w:rsidRPr="009939A5" w:rsidRDefault="00E67B2F" w:rsidP="00C133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“АТҮТ” ТӨҮГ-ын гэрээний мэргэжилтэн</w:t>
            </w:r>
          </w:p>
        </w:tc>
        <w:tc>
          <w:tcPr>
            <w:tcW w:w="713" w:type="dxa"/>
            <w:vAlign w:val="center"/>
          </w:tcPr>
          <w:p w:rsidR="00817399" w:rsidRPr="009939A5" w:rsidRDefault="0081739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Нийт оноо</w:t>
            </w:r>
          </w:p>
        </w:tc>
      </w:tr>
      <w:tr w:rsidR="00F51953" w:rsidTr="009126F6">
        <w:trPr>
          <w:cantSplit/>
          <w:trHeight w:val="275"/>
        </w:trPr>
        <w:tc>
          <w:tcPr>
            <w:tcW w:w="529" w:type="dxa"/>
            <w:gridSpan w:val="2"/>
            <w:vMerge w:val="restart"/>
            <w:vAlign w:val="center"/>
          </w:tcPr>
          <w:p w:rsidR="00F51953" w:rsidRPr="009939A5" w:rsidRDefault="00F51953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556" w:type="dxa"/>
            <w:vMerge w:val="restart"/>
            <w:vAlign w:val="center"/>
          </w:tcPr>
          <w:p w:rsidR="00F51953" w:rsidRPr="009939A5" w:rsidRDefault="00F51953" w:rsidP="00850AC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“Дотоод хяналт шалгалт хэрэгжүүлэх байдал </w:t>
            </w:r>
          </w:p>
        </w:tc>
        <w:tc>
          <w:tcPr>
            <w:tcW w:w="2113" w:type="dxa"/>
            <w:gridSpan w:val="3"/>
          </w:tcPr>
          <w:p w:rsidR="00F51953" w:rsidRPr="009939A5" w:rsidRDefault="00F51953" w:rsidP="00244083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Журам</w:t>
            </w:r>
          </w:p>
        </w:tc>
        <w:tc>
          <w:tcPr>
            <w:tcW w:w="851" w:type="dxa"/>
            <w:vAlign w:val="center"/>
          </w:tcPr>
          <w:p w:rsidR="00F51953" w:rsidRPr="009939A5" w:rsidRDefault="00F51953" w:rsidP="0024408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:rsidR="00F51953" w:rsidRPr="009939A5" w:rsidRDefault="00F51953" w:rsidP="00F5195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35</w:t>
            </w:r>
          </w:p>
        </w:tc>
        <w:tc>
          <w:tcPr>
            <w:tcW w:w="859" w:type="dxa"/>
            <w:vAlign w:val="center"/>
          </w:tcPr>
          <w:p w:rsidR="00F51953" w:rsidRPr="009939A5" w:rsidRDefault="00F51953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vMerge w:val="restart"/>
            <w:shd w:val="clear" w:color="auto" w:fill="DDD9C3" w:themeFill="background2" w:themeFillShade="E6"/>
            <w:vAlign w:val="center"/>
          </w:tcPr>
          <w:p w:rsidR="00F51953" w:rsidRDefault="00F51953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  <w:vAlign w:val="center"/>
          </w:tcPr>
          <w:p w:rsidR="00F51953" w:rsidRDefault="00F51953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</w:tcPr>
          <w:p w:rsidR="00C21417" w:rsidRDefault="00C21417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F51953" w:rsidTr="009126F6">
        <w:trPr>
          <w:cantSplit/>
          <w:trHeight w:val="268"/>
        </w:trPr>
        <w:tc>
          <w:tcPr>
            <w:tcW w:w="529" w:type="dxa"/>
            <w:gridSpan w:val="2"/>
            <w:vMerge/>
            <w:vAlign w:val="center"/>
          </w:tcPr>
          <w:p w:rsidR="00F51953" w:rsidRPr="009939A5" w:rsidRDefault="00F51953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6" w:type="dxa"/>
            <w:vMerge/>
          </w:tcPr>
          <w:p w:rsidR="00F51953" w:rsidRPr="009939A5" w:rsidRDefault="00F51953" w:rsidP="005D5A17">
            <w:pPr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13" w:type="dxa"/>
            <w:gridSpan w:val="3"/>
          </w:tcPr>
          <w:p w:rsidR="00F51953" w:rsidRPr="009939A5" w:rsidRDefault="00F51953" w:rsidP="00244083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Төлөвлөгөө</w:t>
            </w:r>
          </w:p>
        </w:tc>
        <w:tc>
          <w:tcPr>
            <w:tcW w:w="851" w:type="dxa"/>
            <w:vAlign w:val="center"/>
          </w:tcPr>
          <w:p w:rsidR="00F51953" w:rsidRPr="009939A5" w:rsidRDefault="00F51953" w:rsidP="0024408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55" w:type="dxa"/>
            <w:gridSpan w:val="3"/>
            <w:vMerge/>
            <w:vAlign w:val="center"/>
          </w:tcPr>
          <w:p w:rsidR="00F51953" w:rsidRPr="009939A5" w:rsidRDefault="00F51953" w:rsidP="00F5195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9" w:type="dxa"/>
            <w:vAlign w:val="center"/>
          </w:tcPr>
          <w:p w:rsidR="00F51953" w:rsidRPr="009939A5" w:rsidRDefault="00F51953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</w:tcPr>
          <w:p w:rsidR="00F51953" w:rsidRDefault="00F51953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  <w:vAlign w:val="center"/>
          </w:tcPr>
          <w:p w:rsidR="00F51953" w:rsidRDefault="00F51953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</w:tcPr>
          <w:p w:rsidR="00F51953" w:rsidRDefault="00F51953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F51953" w:rsidTr="009126F6">
        <w:trPr>
          <w:cantSplit/>
          <w:trHeight w:val="271"/>
        </w:trPr>
        <w:tc>
          <w:tcPr>
            <w:tcW w:w="529" w:type="dxa"/>
            <w:gridSpan w:val="2"/>
            <w:vMerge/>
            <w:vAlign w:val="center"/>
          </w:tcPr>
          <w:p w:rsidR="00F51953" w:rsidRPr="009939A5" w:rsidRDefault="00F51953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56" w:type="dxa"/>
            <w:vMerge/>
          </w:tcPr>
          <w:p w:rsidR="00F51953" w:rsidRPr="009939A5" w:rsidRDefault="00F51953" w:rsidP="005D5A17">
            <w:pPr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13" w:type="dxa"/>
            <w:gridSpan w:val="3"/>
          </w:tcPr>
          <w:p w:rsidR="00F51953" w:rsidRPr="009939A5" w:rsidRDefault="00F51953" w:rsidP="00244083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Биелэлт</w:t>
            </w:r>
          </w:p>
        </w:tc>
        <w:tc>
          <w:tcPr>
            <w:tcW w:w="851" w:type="dxa"/>
            <w:vAlign w:val="center"/>
          </w:tcPr>
          <w:p w:rsidR="00F51953" w:rsidRPr="009939A5" w:rsidRDefault="00F51953" w:rsidP="0024408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855" w:type="dxa"/>
            <w:gridSpan w:val="3"/>
            <w:vMerge/>
            <w:vAlign w:val="center"/>
          </w:tcPr>
          <w:p w:rsidR="00F51953" w:rsidRPr="009939A5" w:rsidRDefault="00F51953" w:rsidP="00F5195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9" w:type="dxa"/>
            <w:vAlign w:val="center"/>
          </w:tcPr>
          <w:p w:rsidR="00F51953" w:rsidRPr="009939A5" w:rsidRDefault="00F51953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</w:tcPr>
          <w:p w:rsidR="00F51953" w:rsidRDefault="00F51953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  <w:vAlign w:val="center"/>
          </w:tcPr>
          <w:p w:rsidR="00F51953" w:rsidRDefault="00F51953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</w:tcPr>
          <w:p w:rsidR="00F51953" w:rsidRDefault="00F51953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EA44D0" w:rsidTr="009126F6">
        <w:trPr>
          <w:gridAfter w:val="1"/>
          <w:wAfter w:w="279" w:type="dxa"/>
          <w:cantSplit/>
          <w:trHeight w:val="429"/>
        </w:trPr>
        <w:tc>
          <w:tcPr>
            <w:tcW w:w="529" w:type="dxa"/>
            <w:gridSpan w:val="2"/>
            <w:vAlign w:val="center"/>
          </w:tcPr>
          <w:p w:rsidR="00EA44D0" w:rsidRPr="009939A5" w:rsidRDefault="00EA44D0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5520" w:type="dxa"/>
            <w:gridSpan w:val="5"/>
            <w:vAlign w:val="center"/>
          </w:tcPr>
          <w:p w:rsidR="00EA44D0" w:rsidRPr="009939A5" w:rsidRDefault="00EA44D0" w:rsidP="006F549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ТХ-ийн техникийн бүрэн бүтэн байдлыг шалгасан байдал</w:t>
            </w:r>
          </w:p>
        </w:tc>
        <w:tc>
          <w:tcPr>
            <w:tcW w:w="855" w:type="dxa"/>
            <w:gridSpan w:val="3"/>
            <w:vAlign w:val="center"/>
          </w:tcPr>
          <w:p w:rsidR="00EA44D0" w:rsidRPr="009939A5" w:rsidRDefault="00EA44D0" w:rsidP="00F5195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859" w:type="dxa"/>
            <w:vAlign w:val="center"/>
          </w:tcPr>
          <w:p w:rsidR="00EA44D0" w:rsidRDefault="00EA44D0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:rsidR="00EA44D0" w:rsidRDefault="00EA44D0" w:rsidP="005D5A1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  <w:vAlign w:val="center"/>
          </w:tcPr>
          <w:p w:rsidR="00EA44D0" w:rsidRPr="009939A5" w:rsidRDefault="00EA44D0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805C9" w:rsidTr="009126F6">
        <w:trPr>
          <w:gridAfter w:val="1"/>
          <w:wAfter w:w="279" w:type="dxa"/>
          <w:cantSplit/>
          <w:trHeight w:val="223"/>
        </w:trPr>
        <w:tc>
          <w:tcPr>
            <w:tcW w:w="529" w:type="dxa"/>
            <w:gridSpan w:val="2"/>
            <w:vAlign w:val="center"/>
          </w:tcPr>
          <w:p w:rsidR="009805C9" w:rsidRPr="009939A5" w:rsidRDefault="009805C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5520" w:type="dxa"/>
            <w:gridSpan w:val="5"/>
            <w:vAlign w:val="center"/>
          </w:tcPr>
          <w:p w:rsidR="009805C9" w:rsidRPr="009939A5" w:rsidRDefault="009805C9" w:rsidP="006F549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Дайран өнгөрөх товчоодын бүртгэл хийгдсэн эсэх</w:t>
            </w:r>
          </w:p>
        </w:tc>
        <w:tc>
          <w:tcPr>
            <w:tcW w:w="855" w:type="dxa"/>
            <w:gridSpan w:val="3"/>
            <w:vAlign w:val="center"/>
          </w:tcPr>
          <w:p w:rsidR="009805C9" w:rsidRPr="009939A5" w:rsidRDefault="009805C9" w:rsidP="00F5195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59" w:type="dxa"/>
            <w:vAlign w:val="center"/>
          </w:tcPr>
          <w:p w:rsidR="009805C9" w:rsidRDefault="009805C9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:rsidR="009805C9" w:rsidRDefault="009805C9" w:rsidP="005D5A1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  <w:vAlign w:val="center"/>
          </w:tcPr>
          <w:p w:rsidR="009805C9" w:rsidRPr="009939A5" w:rsidRDefault="009805C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805C9" w:rsidTr="009126F6">
        <w:trPr>
          <w:gridAfter w:val="1"/>
          <w:wAfter w:w="279" w:type="dxa"/>
          <w:cantSplit/>
          <w:trHeight w:val="539"/>
        </w:trPr>
        <w:tc>
          <w:tcPr>
            <w:tcW w:w="529" w:type="dxa"/>
            <w:gridSpan w:val="2"/>
            <w:vAlign w:val="center"/>
          </w:tcPr>
          <w:p w:rsidR="009805C9" w:rsidRPr="009939A5" w:rsidRDefault="009805C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5520" w:type="dxa"/>
            <w:gridSpan w:val="5"/>
            <w:vAlign w:val="center"/>
          </w:tcPr>
          <w:p w:rsidR="009805C9" w:rsidRPr="009939A5" w:rsidRDefault="009805C9" w:rsidP="006F549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Жолооч нарын ажил амралтын дэглэмийн зохион байгуулалт</w:t>
            </w:r>
          </w:p>
        </w:tc>
        <w:tc>
          <w:tcPr>
            <w:tcW w:w="855" w:type="dxa"/>
            <w:gridSpan w:val="3"/>
            <w:vAlign w:val="center"/>
          </w:tcPr>
          <w:p w:rsidR="009805C9" w:rsidRPr="009939A5" w:rsidRDefault="009805C9" w:rsidP="00F5195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59" w:type="dxa"/>
            <w:vAlign w:val="center"/>
          </w:tcPr>
          <w:p w:rsidR="009805C9" w:rsidRDefault="009805C9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:rsidR="009805C9" w:rsidRDefault="009805C9" w:rsidP="005D5A1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  <w:vAlign w:val="center"/>
          </w:tcPr>
          <w:p w:rsidR="009805C9" w:rsidRPr="009939A5" w:rsidRDefault="009805C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51953" w:rsidTr="009126F6">
        <w:trPr>
          <w:cantSplit/>
          <w:trHeight w:val="264"/>
        </w:trPr>
        <w:tc>
          <w:tcPr>
            <w:tcW w:w="529" w:type="dxa"/>
            <w:gridSpan w:val="2"/>
            <w:vMerge w:val="restart"/>
            <w:vAlign w:val="center"/>
          </w:tcPr>
          <w:p w:rsidR="00F51953" w:rsidRPr="009939A5" w:rsidRDefault="00F51953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:rsidR="00F51953" w:rsidRPr="009939A5" w:rsidRDefault="00F51953" w:rsidP="00850AC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Засвар үйлчилгээ</w:t>
            </w:r>
          </w:p>
        </w:tc>
        <w:tc>
          <w:tcPr>
            <w:tcW w:w="2074" w:type="dxa"/>
            <w:gridSpan w:val="2"/>
          </w:tcPr>
          <w:p w:rsidR="00F51953" w:rsidRPr="00F20681" w:rsidRDefault="00F51953" w:rsidP="009153D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Засварын график</w:t>
            </w:r>
          </w:p>
        </w:tc>
        <w:tc>
          <w:tcPr>
            <w:tcW w:w="851" w:type="dxa"/>
            <w:vAlign w:val="center"/>
          </w:tcPr>
          <w:p w:rsidR="00F51953" w:rsidRPr="009939A5" w:rsidRDefault="00F51953" w:rsidP="009153D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:rsidR="00F51953" w:rsidRPr="009939A5" w:rsidRDefault="00F51953" w:rsidP="00F5195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25</w:t>
            </w:r>
          </w:p>
        </w:tc>
        <w:tc>
          <w:tcPr>
            <w:tcW w:w="859" w:type="dxa"/>
            <w:vAlign w:val="center"/>
          </w:tcPr>
          <w:p w:rsidR="00F51953" w:rsidRPr="009939A5" w:rsidRDefault="00F51953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</w:tcPr>
          <w:p w:rsidR="00F51953" w:rsidRDefault="00F51953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  <w:vAlign w:val="center"/>
          </w:tcPr>
          <w:p w:rsidR="00F51953" w:rsidRDefault="00F51953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</w:tcPr>
          <w:p w:rsidR="00F51953" w:rsidRDefault="00F51953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F51953" w:rsidTr="009126F6">
        <w:trPr>
          <w:cantSplit/>
          <w:trHeight w:val="533"/>
        </w:trPr>
        <w:tc>
          <w:tcPr>
            <w:tcW w:w="529" w:type="dxa"/>
            <w:gridSpan w:val="2"/>
            <w:vMerge/>
            <w:vAlign w:val="center"/>
          </w:tcPr>
          <w:p w:rsidR="00F51953" w:rsidRPr="009939A5" w:rsidRDefault="00F51953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95" w:type="dxa"/>
            <w:gridSpan w:val="2"/>
            <w:vMerge/>
          </w:tcPr>
          <w:p w:rsidR="00F51953" w:rsidRPr="009939A5" w:rsidRDefault="00F51953" w:rsidP="005D5A1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4" w:type="dxa"/>
            <w:gridSpan w:val="2"/>
          </w:tcPr>
          <w:p w:rsidR="00F51953" w:rsidRPr="009939A5" w:rsidRDefault="00F51953" w:rsidP="009153D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Хувийн хэргийн хөтлөлт</w:t>
            </w:r>
          </w:p>
        </w:tc>
        <w:tc>
          <w:tcPr>
            <w:tcW w:w="851" w:type="dxa"/>
            <w:vAlign w:val="center"/>
          </w:tcPr>
          <w:p w:rsidR="00F51953" w:rsidRPr="009939A5" w:rsidRDefault="00F51953" w:rsidP="009153D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855" w:type="dxa"/>
            <w:gridSpan w:val="3"/>
            <w:vMerge/>
            <w:vAlign w:val="center"/>
          </w:tcPr>
          <w:p w:rsidR="00F51953" w:rsidRPr="009939A5" w:rsidRDefault="00F51953" w:rsidP="00F5195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9" w:type="dxa"/>
            <w:vAlign w:val="center"/>
          </w:tcPr>
          <w:p w:rsidR="00F51953" w:rsidRPr="009939A5" w:rsidRDefault="00F51953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</w:tcPr>
          <w:p w:rsidR="00F51953" w:rsidRDefault="00F51953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  <w:vAlign w:val="center"/>
          </w:tcPr>
          <w:p w:rsidR="00F51953" w:rsidRDefault="00F51953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9" w:type="dxa"/>
            <w:vMerge/>
            <w:tcBorders>
              <w:bottom w:val="nil"/>
              <w:right w:val="nil"/>
            </w:tcBorders>
          </w:tcPr>
          <w:p w:rsidR="00F51953" w:rsidRDefault="00F51953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6F5499" w:rsidTr="009126F6">
        <w:trPr>
          <w:gridAfter w:val="1"/>
          <w:wAfter w:w="279" w:type="dxa"/>
          <w:cantSplit/>
          <w:trHeight w:val="569"/>
        </w:trPr>
        <w:tc>
          <w:tcPr>
            <w:tcW w:w="529" w:type="dxa"/>
            <w:gridSpan w:val="2"/>
            <w:vAlign w:val="center"/>
          </w:tcPr>
          <w:p w:rsidR="006F5499" w:rsidRPr="009939A5" w:rsidRDefault="00826231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5520" w:type="dxa"/>
            <w:gridSpan w:val="5"/>
            <w:vAlign w:val="center"/>
          </w:tcPr>
          <w:p w:rsidR="006F5499" w:rsidRPr="009939A5" w:rsidRDefault="006F5499" w:rsidP="00610D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Жуулчидын ая тухтай, аюул осолгүй үйлчилгээ үзүүлсэн эсэх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/ 10, 10-р хувааж дүгнэнэ/</w:t>
            </w:r>
          </w:p>
        </w:tc>
        <w:tc>
          <w:tcPr>
            <w:tcW w:w="855" w:type="dxa"/>
            <w:gridSpan w:val="3"/>
            <w:vAlign w:val="center"/>
          </w:tcPr>
          <w:p w:rsidR="006F5499" w:rsidRDefault="006F5499" w:rsidP="00F5195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</w:p>
        </w:tc>
        <w:tc>
          <w:tcPr>
            <w:tcW w:w="859" w:type="dxa"/>
            <w:vAlign w:val="center"/>
          </w:tcPr>
          <w:p w:rsidR="006F5499" w:rsidRDefault="006F5499" w:rsidP="005D5A1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6F5499" w:rsidRDefault="006F5499" w:rsidP="005D5A1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  <w:vAlign w:val="center"/>
          </w:tcPr>
          <w:p w:rsidR="006F5499" w:rsidRPr="009939A5" w:rsidRDefault="006F549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D3B6A" w:rsidTr="009126F6">
        <w:trPr>
          <w:gridAfter w:val="1"/>
          <w:wAfter w:w="279" w:type="dxa"/>
          <w:trHeight w:val="439"/>
        </w:trPr>
        <w:tc>
          <w:tcPr>
            <w:tcW w:w="52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D3B6A" w:rsidRPr="009939A5" w:rsidRDefault="00ED3B6A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829" w:type="dxa"/>
            <w:gridSpan w:val="3"/>
            <w:vMerge w:val="restart"/>
            <w:tcBorders>
              <w:bottom w:val="single" w:sz="4" w:space="0" w:color="auto"/>
            </w:tcBorders>
          </w:tcPr>
          <w:p w:rsidR="00ED3B6A" w:rsidRPr="009939A5" w:rsidRDefault="00ED3B6A" w:rsidP="005D5A1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Дулаан гарааш, автомашины ил зогсоол, засвар үйлчилгээний байр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D3B6A" w:rsidRPr="009939A5" w:rsidRDefault="00ED3B6A" w:rsidP="005D5A1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Өөрийн өмчлөлийнх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3B6A" w:rsidRPr="009939A5" w:rsidRDefault="00ED3B6A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5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D3B6A" w:rsidRPr="009939A5" w:rsidRDefault="00ED3B6A" w:rsidP="0017369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3B6A" w:rsidRDefault="00ED3B6A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B6A" w:rsidRDefault="00ED3B6A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ED3B6A" w:rsidRDefault="00ED3B6A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ED3B6A" w:rsidTr="009126F6">
        <w:trPr>
          <w:gridAfter w:val="1"/>
          <w:wAfter w:w="279" w:type="dxa"/>
          <w:trHeight w:val="191"/>
        </w:trPr>
        <w:tc>
          <w:tcPr>
            <w:tcW w:w="529" w:type="dxa"/>
            <w:gridSpan w:val="2"/>
            <w:vMerge/>
            <w:vAlign w:val="center"/>
          </w:tcPr>
          <w:p w:rsidR="00ED3B6A" w:rsidRPr="009939A5" w:rsidRDefault="00ED3B6A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29" w:type="dxa"/>
            <w:gridSpan w:val="3"/>
            <w:vMerge/>
          </w:tcPr>
          <w:p w:rsidR="00ED3B6A" w:rsidRPr="009939A5" w:rsidRDefault="00ED3B6A" w:rsidP="005D5A17">
            <w:pPr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vAlign w:val="center"/>
          </w:tcPr>
          <w:p w:rsidR="00ED3B6A" w:rsidRPr="009939A5" w:rsidRDefault="00ED3B6A" w:rsidP="005D5A1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Түрээсийнх</w:t>
            </w:r>
          </w:p>
        </w:tc>
        <w:tc>
          <w:tcPr>
            <w:tcW w:w="851" w:type="dxa"/>
            <w:vAlign w:val="center"/>
          </w:tcPr>
          <w:p w:rsidR="00ED3B6A" w:rsidRPr="009939A5" w:rsidRDefault="00ED3B6A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855" w:type="dxa"/>
            <w:gridSpan w:val="3"/>
            <w:vMerge/>
            <w:vAlign w:val="center"/>
          </w:tcPr>
          <w:p w:rsidR="00ED3B6A" w:rsidRPr="009939A5" w:rsidRDefault="00ED3B6A" w:rsidP="0017369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9" w:type="dxa"/>
            <w:vMerge/>
            <w:shd w:val="clear" w:color="auto" w:fill="DDD9C3" w:themeFill="background2" w:themeFillShade="E6"/>
            <w:vAlign w:val="center"/>
          </w:tcPr>
          <w:p w:rsidR="00ED3B6A" w:rsidRDefault="00ED3B6A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3B6A" w:rsidRDefault="00ED3B6A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ED3B6A" w:rsidRDefault="00ED3B6A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B61535" w:rsidTr="009126F6">
        <w:trPr>
          <w:gridAfter w:val="1"/>
          <w:wAfter w:w="279" w:type="dxa"/>
          <w:trHeight w:val="191"/>
        </w:trPr>
        <w:tc>
          <w:tcPr>
            <w:tcW w:w="529" w:type="dxa"/>
            <w:gridSpan w:val="2"/>
            <w:vAlign w:val="center"/>
          </w:tcPr>
          <w:p w:rsidR="00B61535" w:rsidRPr="009939A5" w:rsidRDefault="00411F76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5527" w:type="dxa"/>
            <w:gridSpan w:val="6"/>
          </w:tcPr>
          <w:p w:rsidR="00B61535" w:rsidRPr="009939A5" w:rsidRDefault="00B61535" w:rsidP="00C75D8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Мэргэжлийн боловсон хүчинтэй эсэх/тээврийн/</w:t>
            </w:r>
          </w:p>
        </w:tc>
        <w:tc>
          <w:tcPr>
            <w:tcW w:w="848" w:type="dxa"/>
            <w:gridSpan w:val="2"/>
            <w:vAlign w:val="center"/>
          </w:tcPr>
          <w:p w:rsidR="00B61535" w:rsidRPr="009939A5" w:rsidRDefault="00B61535" w:rsidP="0017369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59" w:type="dxa"/>
            <w:vMerge/>
            <w:shd w:val="clear" w:color="auto" w:fill="DDD9C3" w:themeFill="background2" w:themeFillShade="E6"/>
            <w:vAlign w:val="center"/>
          </w:tcPr>
          <w:p w:rsidR="00B61535" w:rsidRDefault="00B61535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535" w:rsidRDefault="00B61535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B61535" w:rsidRDefault="00B61535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B61535" w:rsidTr="009126F6">
        <w:trPr>
          <w:gridAfter w:val="1"/>
          <w:wAfter w:w="279" w:type="dxa"/>
          <w:trHeight w:val="191"/>
        </w:trPr>
        <w:tc>
          <w:tcPr>
            <w:tcW w:w="529" w:type="dxa"/>
            <w:gridSpan w:val="2"/>
            <w:vAlign w:val="center"/>
          </w:tcPr>
          <w:p w:rsidR="00B61535" w:rsidRPr="009939A5" w:rsidRDefault="00411F76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5527" w:type="dxa"/>
            <w:gridSpan w:val="6"/>
          </w:tcPr>
          <w:p w:rsidR="00B61535" w:rsidRPr="009939A5" w:rsidRDefault="00B61535" w:rsidP="00C75D8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Ээлжийн жолооч ажлуулсан эсэх/500 км болон 8 цагаас дээш хугацаагаар тээвэрлэлт эрхэлсэн тохиолдолд/</w:t>
            </w:r>
          </w:p>
        </w:tc>
        <w:tc>
          <w:tcPr>
            <w:tcW w:w="848" w:type="dxa"/>
            <w:gridSpan w:val="2"/>
            <w:vAlign w:val="center"/>
          </w:tcPr>
          <w:p w:rsidR="00B61535" w:rsidRPr="009939A5" w:rsidRDefault="00B61535" w:rsidP="0017369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59" w:type="dxa"/>
            <w:vMerge/>
            <w:shd w:val="clear" w:color="auto" w:fill="DDD9C3" w:themeFill="background2" w:themeFillShade="E6"/>
            <w:vAlign w:val="center"/>
          </w:tcPr>
          <w:p w:rsidR="00B61535" w:rsidRDefault="00B61535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535" w:rsidRDefault="00B61535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B61535" w:rsidRDefault="00B61535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B61535" w:rsidTr="009126F6">
        <w:trPr>
          <w:gridAfter w:val="1"/>
          <w:wAfter w:w="279" w:type="dxa"/>
          <w:trHeight w:val="191"/>
        </w:trPr>
        <w:tc>
          <w:tcPr>
            <w:tcW w:w="529" w:type="dxa"/>
            <w:gridSpan w:val="2"/>
            <w:vAlign w:val="center"/>
          </w:tcPr>
          <w:p w:rsidR="00B61535" w:rsidRPr="009939A5" w:rsidRDefault="00411F76" w:rsidP="00411F7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5527" w:type="dxa"/>
            <w:gridSpan w:val="6"/>
          </w:tcPr>
          <w:p w:rsidR="00B61535" w:rsidRPr="009939A5" w:rsidRDefault="00B61535" w:rsidP="00C75D8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Жуулчидын аяллын үед 2 цаг тутамд түр амраах, 4,5-5 цаг тутамд хооллох үйлчилгээг зохион байгуулсан эсэх</w:t>
            </w:r>
          </w:p>
        </w:tc>
        <w:tc>
          <w:tcPr>
            <w:tcW w:w="848" w:type="dxa"/>
            <w:gridSpan w:val="2"/>
            <w:vAlign w:val="center"/>
          </w:tcPr>
          <w:p w:rsidR="00B61535" w:rsidRPr="009939A5" w:rsidRDefault="00B61535" w:rsidP="0017369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59" w:type="dxa"/>
            <w:vMerge/>
            <w:shd w:val="clear" w:color="auto" w:fill="DDD9C3" w:themeFill="background2" w:themeFillShade="E6"/>
            <w:vAlign w:val="center"/>
          </w:tcPr>
          <w:p w:rsidR="00B61535" w:rsidRDefault="00B61535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535" w:rsidRDefault="00B61535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B61535" w:rsidRDefault="00B61535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B61535" w:rsidTr="009126F6">
        <w:trPr>
          <w:gridAfter w:val="1"/>
          <w:wAfter w:w="279" w:type="dxa"/>
          <w:trHeight w:val="191"/>
        </w:trPr>
        <w:tc>
          <w:tcPr>
            <w:tcW w:w="529" w:type="dxa"/>
            <w:gridSpan w:val="2"/>
            <w:vAlign w:val="center"/>
          </w:tcPr>
          <w:p w:rsidR="00B61535" w:rsidRPr="009939A5" w:rsidRDefault="00411F76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5527" w:type="dxa"/>
            <w:gridSpan w:val="6"/>
          </w:tcPr>
          <w:p w:rsidR="00B61535" w:rsidRPr="009939A5" w:rsidRDefault="00B61535" w:rsidP="00C75D8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Авто замын сүлжээг үндэслэн баталгаажсан аяллын замнал, цагийн хуваарийн дагуу гүйцэтгэсэн эсэх</w:t>
            </w:r>
          </w:p>
        </w:tc>
        <w:tc>
          <w:tcPr>
            <w:tcW w:w="848" w:type="dxa"/>
            <w:gridSpan w:val="2"/>
            <w:vAlign w:val="center"/>
          </w:tcPr>
          <w:p w:rsidR="00B61535" w:rsidRPr="009939A5" w:rsidRDefault="00B61535" w:rsidP="0017369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59" w:type="dxa"/>
            <w:vMerge/>
            <w:shd w:val="clear" w:color="auto" w:fill="DDD9C3" w:themeFill="background2" w:themeFillShade="E6"/>
            <w:vAlign w:val="center"/>
          </w:tcPr>
          <w:p w:rsidR="00B61535" w:rsidRDefault="00B61535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535" w:rsidRDefault="00B61535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B61535" w:rsidRDefault="00B61535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B61535" w:rsidTr="009126F6">
        <w:trPr>
          <w:gridAfter w:val="1"/>
          <w:wAfter w:w="279" w:type="dxa"/>
          <w:trHeight w:val="191"/>
        </w:trPr>
        <w:tc>
          <w:tcPr>
            <w:tcW w:w="529" w:type="dxa"/>
            <w:gridSpan w:val="2"/>
            <w:vAlign w:val="center"/>
          </w:tcPr>
          <w:p w:rsidR="00B61535" w:rsidRPr="009939A5" w:rsidRDefault="00411F76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5527" w:type="dxa"/>
            <w:gridSpan w:val="6"/>
          </w:tcPr>
          <w:p w:rsidR="00B61535" w:rsidRPr="009939A5" w:rsidRDefault="00B61535" w:rsidP="00C75D8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Мэдээ тайлан хугацаандаа өгсөн эсэх</w:t>
            </w:r>
          </w:p>
        </w:tc>
        <w:tc>
          <w:tcPr>
            <w:tcW w:w="848" w:type="dxa"/>
            <w:gridSpan w:val="2"/>
            <w:vAlign w:val="center"/>
          </w:tcPr>
          <w:p w:rsidR="00B61535" w:rsidRPr="009939A5" w:rsidRDefault="00B61535" w:rsidP="0017369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</w:p>
        </w:tc>
        <w:tc>
          <w:tcPr>
            <w:tcW w:w="859" w:type="dxa"/>
            <w:vMerge/>
            <w:shd w:val="clear" w:color="auto" w:fill="DDD9C3" w:themeFill="background2" w:themeFillShade="E6"/>
            <w:vAlign w:val="center"/>
          </w:tcPr>
          <w:p w:rsidR="00B61535" w:rsidRDefault="00B61535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535" w:rsidRDefault="00B61535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B61535" w:rsidRDefault="00B61535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B61535" w:rsidTr="009126F6">
        <w:trPr>
          <w:gridAfter w:val="1"/>
          <w:wAfter w:w="279" w:type="dxa"/>
          <w:trHeight w:val="191"/>
        </w:trPr>
        <w:tc>
          <w:tcPr>
            <w:tcW w:w="529" w:type="dxa"/>
            <w:gridSpan w:val="2"/>
            <w:vAlign w:val="center"/>
          </w:tcPr>
          <w:p w:rsidR="00B61535" w:rsidRPr="009939A5" w:rsidRDefault="00411F76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5527" w:type="dxa"/>
            <w:gridSpan w:val="6"/>
          </w:tcPr>
          <w:p w:rsidR="00B61535" w:rsidRPr="009939A5" w:rsidRDefault="00B61535" w:rsidP="00C75D8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Тээвэрлэгч жолооч нарыг холбогдох сургалтад хамруулсан эсэх</w:t>
            </w:r>
          </w:p>
        </w:tc>
        <w:tc>
          <w:tcPr>
            <w:tcW w:w="848" w:type="dxa"/>
            <w:gridSpan w:val="2"/>
            <w:vAlign w:val="center"/>
          </w:tcPr>
          <w:p w:rsidR="00B61535" w:rsidRPr="009939A5" w:rsidRDefault="00B61535" w:rsidP="0017369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59" w:type="dxa"/>
            <w:vMerge/>
            <w:shd w:val="clear" w:color="auto" w:fill="DDD9C3" w:themeFill="background2" w:themeFillShade="E6"/>
            <w:vAlign w:val="center"/>
          </w:tcPr>
          <w:p w:rsidR="00B61535" w:rsidRDefault="00B61535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535" w:rsidRDefault="00B61535" w:rsidP="005D5A1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B61535" w:rsidRDefault="00B61535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B61535" w:rsidTr="009126F6">
        <w:trPr>
          <w:gridAfter w:val="1"/>
          <w:wAfter w:w="279" w:type="dxa"/>
          <w:trHeight w:val="191"/>
        </w:trPr>
        <w:tc>
          <w:tcPr>
            <w:tcW w:w="529" w:type="dxa"/>
            <w:gridSpan w:val="2"/>
            <w:vMerge w:val="restart"/>
            <w:vAlign w:val="center"/>
          </w:tcPr>
          <w:p w:rsidR="00B61535" w:rsidRPr="009939A5" w:rsidRDefault="00411F76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2829" w:type="dxa"/>
            <w:gridSpan w:val="3"/>
            <w:vMerge w:val="restart"/>
            <w:vAlign w:val="center"/>
          </w:tcPr>
          <w:p w:rsidR="00B61535" w:rsidRPr="009939A5" w:rsidRDefault="00B61535" w:rsidP="00680CA6">
            <w:pPr>
              <w:spacing w:before="100" w:beforeAutospacing="1" w:after="100" w:afterAutospacing="1"/>
              <w:ind w:firstLine="33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Тээвэрлэлтийн явцад</w:t>
            </w:r>
          </w:p>
          <w:p w:rsidR="00B61535" w:rsidRPr="009939A5" w:rsidRDefault="00B61535" w:rsidP="00607D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</w:tcPr>
          <w:p w:rsidR="00B61535" w:rsidRPr="009939A5" w:rsidRDefault="00B61535" w:rsidP="00607D34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ЗТО, саатал гарсан эсэх</w:t>
            </w:r>
          </w:p>
        </w:tc>
        <w:tc>
          <w:tcPr>
            <w:tcW w:w="864" w:type="dxa"/>
            <w:gridSpan w:val="3"/>
            <w:vAlign w:val="center"/>
          </w:tcPr>
          <w:p w:rsidR="00B61535" w:rsidRPr="009939A5" w:rsidRDefault="00B61535" w:rsidP="00607D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842" w:type="dxa"/>
            <w:vMerge w:val="restart"/>
            <w:vAlign w:val="center"/>
          </w:tcPr>
          <w:p w:rsidR="00B61535" w:rsidRPr="009939A5" w:rsidRDefault="00B61535" w:rsidP="00607D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40</w:t>
            </w:r>
          </w:p>
        </w:tc>
        <w:tc>
          <w:tcPr>
            <w:tcW w:w="859" w:type="dxa"/>
            <w:vMerge/>
            <w:shd w:val="clear" w:color="auto" w:fill="DDD9C3" w:themeFill="background2" w:themeFillShade="E6"/>
            <w:vAlign w:val="center"/>
          </w:tcPr>
          <w:p w:rsidR="00B61535" w:rsidRDefault="00B61535" w:rsidP="00607D34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535" w:rsidRDefault="00B61535" w:rsidP="00607D34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B61535" w:rsidRDefault="00B61535" w:rsidP="00607D34">
            <w:pPr>
              <w:rPr>
                <w:rFonts w:ascii="Arial" w:hAnsi="Arial" w:cs="Arial"/>
                <w:lang w:val="mn-MN"/>
              </w:rPr>
            </w:pPr>
          </w:p>
        </w:tc>
      </w:tr>
      <w:tr w:rsidR="00B61535" w:rsidTr="009126F6">
        <w:trPr>
          <w:gridAfter w:val="1"/>
          <w:wAfter w:w="279" w:type="dxa"/>
          <w:trHeight w:val="191"/>
        </w:trPr>
        <w:tc>
          <w:tcPr>
            <w:tcW w:w="529" w:type="dxa"/>
            <w:gridSpan w:val="2"/>
            <w:vMerge/>
            <w:vAlign w:val="center"/>
          </w:tcPr>
          <w:p w:rsidR="00B61535" w:rsidRPr="009939A5" w:rsidRDefault="00B61535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29" w:type="dxa"/>
            <w:gridSpan w:val="3"/>
            <w:vMerge/>
          </w:tcPr>
          <w:p w:rsidR="00B61535" w:rsidRPr="009939A5" w:rsidRDefault="00B61535" w:rsidP="00607D34">
            <w:pPr>
              <w:spacing w:before="100" w:beforeAutospacing="1" w:after="100" w:afterAutospacing="1"/>
              <w:ind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</w:tcPr>
          <w:p w:rsidR="00B61535" w:rsidRPr="009939A5" w:rsidRDefault="00B61535" w:rsidP="00607D34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мэдээлэл өгсөн эсэх</w:t>
            </w:r>
          </w:p>
        </w:tc>
        <w:tc>
          <w:tcPr>
            <w:tcW w:w="864" w:type="dxa"/>
            <w:gridSpan w:val="3"/>
            <w:vAlign w:val="center"/>
          </w:tcPr>
          <w:p w:rsidR="00B61535" w:rsidRPr="009939A5" w:rsidRDefault="00B61535" w:rsidP="00607D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842" w:type="dxa"/>
            <w:vMerge/>
            <w:vAlign w:val="center"/>
          </w:tcPr>
          <w:p w:rsidR="00B61535" w:rsidRPr="009939A5" w:rsidRDefault="00B61535" w:rsidP="00607D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9" w:type="dxa"/>
            <w:vMerge/>
            <w:shd w:val="clear" w:color="auto" w:fill="DDD9C3" w:themeFill="background2" w:themeFillShade="E6"/>
            <w:vAlign w:val="center"/>
          </w:tcPr>
          <w:p w:rsidR="00B61535" w:rsidRDefault="00B61535" w:rsidP="00607D34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535" w:rsidRDefault="00B61535" w:rsidP="00607D34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B61535" w:rsidRDefault="00B61535" w:rsidP="00607D34">
            <w:pPr>
              <w:rPr>
                <w:rFonts w:ascii="Arial" w:hAnsi="Arial" w:cs="Arial"/>
                <w:lang w:val="mn-MN"/>
              </w:rPr>
            </w:pPr>
          </w:p>
        </w:tc>
      </w:tr>
      <w:tr w:rsidR="00B61535" w:rsidTr="009126F6">
        <w:trPr>
          <w:gridAfter w:val="1"/>
          <w:wAfter w:w="279" w:type="dxa"/>
          <w:trHeight w:val="191"/>
        </w:trPr>
        <w:tc>
          <w:tcPr>
            <w:tcW w:w="529" w:type="dxa"/>
            <w:gridSpan w:val="2"/>
            <w:vMerge/>
            <w:vAlign w:val="center"/>
          </w:tcPr>
          <w:p w:rsidR="00B61535" w:rsidRPr="009939A5" w:rsidRDefault="00B61535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29" w:type="dxa"/>
            <w:gridSpan w:val="3"/>
            <w:vMerge/>
          </w:tcPr>
          <w:p w:rsidR="00B61535" w:rsidRPr="009939A5" w:rsidRDefault="00B61535" w:rsidP="00607D34">
            <w:pPr>
              <w:spacing w:before="100" w:beforeAutospacing="1" w:after="100" w:afterAutospacing="1"/>
              <w:ind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</w:tcPr>
          <w:p w:rsidR="00B61535" w:rsidRPr="009939A5" w:rsidRDefault="00B61535" w:rsidP="00607D34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түргэн тусламж үзүүлсэн эсэх</w:t>
            </w:r>
          </w:p>
        </w:tc>
        <w:tc>
          <w:tcPr>
            <w:tcW w:w="864" w:type="dxa"/>
            <w:gridSpan w:val="3"/>
            <w:vAlign w:val="center"/>
          </w:tcPr>
          <w:p w:rsidR="00B61535" w:rsidRPr="009939A5" w:rsidRDefault="00B61535" w:rsidP="00607D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42" w:type="dxa"/>
            <w:vMerge/>
            <w:vAlign w:val="center"/>
          </w:tcPr>
          <w:p w:rsidR="00B61535" w:rsidRPr="009939A5" w:rsidRDefault="00B61535" w:rsidP="00607D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9" w:type="dxa"/>
            <w:vMerge/>
            <w:shd w:val="clear" w:color="auto" w:fill="DDD9C3" w:themeFill="background2" w:themeFillShade="E6"/>
            <w:vAlign w:val="center"/>
          </w:tcPr>
          <w:p w:rsidR="00B61535" w:rsidRDefault="00B61535" w:rsidP="00607D34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535" w:rsidRDefault="00B61535" w:rsidP="00607D34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B61535" w:rsidRDefault="00B61535" w:rsidP="00607D34">
            <w:pPr>
              <w:rPr>
                <w:rFonts w:ascii="Arial" w:hAnsi="Arial" w:cs="Arial"/>
                <w:lang w:val="mn-MN"/>
              </w:rPr>
            </w:pPr>
          </w:p>
        </w:tc>
      </w:tr>
      <w:tr w:rsidR="00B61535" w:rsidTr="009126F6">
        <w:trPr>
          <w:gridAfter w:val="1"/>
          <w:wAfter w:w="279" w:type="dxa"/>
          <w:trHeight w:val="191"/>
        </w:trPr>
        <w:tc>
          <w:tcPr>
            <w:tcW w:w="529" w:type="dxa"/>
            <w:gridSpan w:val="2"/>
            <w:vMerge/>
            <w:vAlign w:val="center"/>
          </w:tcPr>
          <w:p w:rsidR="00B61535" w:rsidRPr="009939A5" w:rsidRDefault="00B61535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29" w:type="dxa"/>
            <w:gridSpan w:val="3"/>
            <w:vMerge/>
          </w:tcPr>
          <w:p w:rsidR="00B61535" w:rsidRPr="009939A5" w:rsidRDefault="00B61535" w:rsidP="00607D34">
            <w:pPr>
              <w:spacing w:before="100" w:beforeAutospacing="1" w:after="100" w:afterAutospacing="1"/>
              <w:ind w:firstLine="33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</w:tcPr>
          <w:p w:rsidR="00B61535" w:rsidRPr="009939A5" w:rsidRDefault="00B61535" w:rsidP="00607D34">
            <w:pPr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Гомдол санал гарсан эсэх</w:t>
            </w:r>
          </w:p>
        </w:tc>
        <w:tc>
          <w:tcPr>
            <w:tcW w:w="864" w:type="dxa"/>
            <w:gridSpan w:val="3"/>
            <w:vAlign w:val="center"/>
          </w:tcPr>
          <w:p w:rsidR="00B61535" w:rsidRPr="009939A5" w:rsidRDefault="00B61535" w:rsidP="00607D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842" w:type="dxa"/>
            <w:vMerge/>
            <w:vAlign w:val="center"/>
          </w:tcPr>
          <w:p w:rsidR="00B61535" w:rsidRPr="009939A5" w:rsidRDefault="00B61535" w:rsidP="00607D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9" w:type="dxa"/>
            <w:vMerge/>
            <w:shd w:val="clear" w:color="auto" w:fill="DDD9C3" w:themeFill="background2" w:themeFillShade="E6"/>
            <w:vAlign w:val="center"/>
          </w:tcPr>
          <w:p w:rsidR="00B61535" w:rsidRDefault="00B61535" w:rsidP="00607D34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535" w:rsidRDefault="00B61535" w:rsidP="00607D34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B61535" w:rsidRDefault="00B61535" w:rsidP="00607D34">
            <w:pPr>
              <w:rPr>
                <w:rFonts w:ascii="Arial" w:hAnsi="Arial" w:cs="Arial"/>
                <w:lang w:val="mn-MN"/>
              </w:rPr>
            </w:pPr>
          </w:p>
        </w:tc>
      </w:tr>
      <w:tr w:rsidR="006F5499" w:rsidTr="009126F6">
        <w:trPr>
          <w:gridAfter w:val="1"/>
          <w:wAfter w:w="279" w:type="dxa"/>
          <w:trHeight w:val="182"/>
        </w:trPr>
        <w:tc>
          <w:tcPr>
            <w:tcW w:w="521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6F5499" w:rsidRDefault="006F5499" w:rsidP="005D5A1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41" w:type="dxa"/>
            <w:gridSpan w:val="8"/>
            <w:tcBorders>
              <w:bottom w:val="nil"/>
            </w:tcBorders>
          </w:tcPr>
          <w:p w:rsidR="006F5499" w:rsidRPr="009939A5" w:rsidRDefault="006F5499" w:rsidP="005D5A17">
            <w:pPr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Оноо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F5499" w:rsidRPr="009939A5" w:rsidRDefault="006F549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240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6F5499" w:rsidRDefault="006F5499" w:rsidP="00715C5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5499" w:rsidRDefault="006F5499" w:rsidP="00715C5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F5499" w:rsidRDefault="006F5499" w:rsidP="00715C51">
            <w:pPr>
              <w:rPr>
                <w:rFonts w:ascii="Arial" w:hAnsi="Arial" w:cs="Arial"/>
                <w:lang w:val="mn-MN"/>
              </w:rPr>
            </w:pPr>
          </w:p>
        </w:tc>
      </w:tr>
      <w:tr w:rsidR="00EF67E9" w:rsidTr="009126F6">
        <w:trPr>
          <w:gridAfter w:val="1"/>
          <w:wAfter w:w="279" w:type="dxa"/>
          <w:trHeight w:val="216"/>
        </w:trPr>
        <w:tc>
          <w:tcPr>
            <w:tcW w:w="529" w:type="dxa"/>
            <w:gridSpan w:val="2"/>
            <w:vMerge w:val="restart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EF67E9" w:rsidRPr="009939A5" w:rsidRDefault="00EF67E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533" w:type="dxa"/>
            <w:gridSpan w:val="7"/>
            <w:tcBorders>
              <w:top w:val="single" w:sz="4" w:space="0" w:color="auto"/>
            </w:tcBorders>
          </w:tcPr>
          <w:p w:rsidR="00EF67E9" w:rsidRPr="009939A5" w:rsidRDefault="00EF67E9" w:rsidP="008265EF">
            <w:pPr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Хувь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F67E9" w:rsidRPr="00D83302" w:rsidRDefault="00EF67E9" w:rsidP="00826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EF67E9" w:rsidRDefault="00EF67E9" w:rsidP="00715C5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67E9" w:rsidRDefault="00EF67E9" w:rsidP="00715C5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EF67E9" w:rsidRDefault="00EF67E9" w:rsidP="00715C51">
            <w:pPr>
              <w:rPr>
                <w:rFonts w:ascii="Arial" w:hAnsi="Arial" w:cs="Arial"/>
                <w:lang w:val="mn-MN"/>
              </w:rPr>
            </w:pPr>
          </w:p>
        </w:tc>
      </w:tr>
      <w:tr w:rsidR="00EF67E9" w:rsidTr="009126F6">
        <w:trPr>
          <w:gridAfter w:val="1"/>
          <w:wAfter w:w="279" w:type="dxa"/>
          <w:trHeight w:val="911"/>
        </w:trPr>
        <w:tc>
          <w:tcPr>
            <w:tcW w:w="529" w:type="dxa"/>
            <w:gridSpan w:val="2"/>
            <w:vMerge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EF67E9" w:rsidRPr="009939A5" w:rsidRDefault="00EF67E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533" w:type="dxa"/>
            <w:gridSpan w:val="7"/>
          </w:tcPr>
          <w:p w:rsidR="00EF67E9" w:rsidRPr="009939A5" w:rsidRDefault="00EF67E9" w:rsidP="005D5A17">
            <w:pPr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Гарын үсэг</w:t>
            </w:r>
          </w:p>
        </w:tc>
        <w:tc>
          <w:tcPr>
            <w:tcW w:w="842" w:type="dxa"/>
          </w:tcPr>
          <w:p w:rsidR="00EF67E9" w:rsidRPr="009939A5" w:rsidRDefault="00EF67E9" w:rsidP="005D5A1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9" w:type="dxa"/>
          </w:tcPr>
          <w:p w:rsidR="00EF67E9" w:rsidRDefault="00EF67E9" w:rsidP="005D5A1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</w:tcPr>
          <w:p w:rsidR="00EF67E9" w:rsidRDefault="00EF67E9" w:rsidP="005D5A1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EF67E9" w:rsidRDefault="00EF67E9" w:rsidP="005D5A17">
            <w:pPr>
              <w:rPr>
                <w:rFonts w:ascii="Arial" w:hAnsi="Arial" w:cs="Arial"/>
                <w:lang w:val="mn-MN"/>
              </w:rPr>
            </w:pPr>
          </w:p>
        </w:tc>
      </w:tr>
      <w:tr w:rsidR="00EF67E9" w:rsidTr="009126F6">
        <w:trPr>
          <w:gridAfter w:val="1"/>
          <w:wAfter w:w="279" w:type="dxa"/>
          <w:trHeight w:val="145"/>
        </w:trPr>
        <w:tc>
          <w:tcPr>
            <w:tcW w:w="529" w:type="dxa"/>
            <w:gridSpan w:val="2"/>
            <w:vMerge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EF67E9" w:rsidRPr="009939A5" w:rsidRDefault="00EF67E9" w:rsidP="005D5A1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533" w:type="dxa"/>
            <w:gridSpan w:val="7"/>
          </w:tcPr>
          <w:p w:rsidR="00EF67E9" w:rsidRPr="009939A5" w:rsidRDefault="00EF67E9" w:rsidP="005D5A17">
            <w:pPr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9939A5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Дүгнэсэн огноо</w:t>
            </w:r>
          </w:p>
        </w:tc>
        <w:tc>
          <w:tcPr>
            <w:tcW w:w="842" w:type="dxa"/>
          </w:tcPr>
          <w:p w:rsidR="00EF67E9" w:rsidRPr="009939A5" w:rsidRDefault="00EF67E9" w:rsidP="005D5A1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9" w:type="dxa"/>
          </w:tcPr>
          <w:p w:rsidR="00EF67E9" w:rsidRDefault="00EF67E9" w:rsidP="005D5A1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</w:tcPr>
          <w:p w:rsidR="00EF67E9" w:rsidRDefault="00EF67E9" w:rsidP="005D5A1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13" w:type="dxa"/>
          </w:tcPr>
          <w:p w:rsidR="00EF67E9" w:rsidRDefault="00EF67E9" w:rsidP="005D5A17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3F0ED9" w:rsidRDefault="003F0ED9" w:rsidP="00CC392B">
      <w:pPr>
        <w:spacing w:after="0"/>
        <w:jc w:val="both"/>
        <w:rPr>
          <w:rFonts w:ascii="Arial" w:hAnsi="Arial" w:cs="Arial"/>
          <w:sz w:val="20"/>
          <w:szCs w:val="20"/>
          <w:lang w:val="mn-MN"/>
        </w:rPr>
      </w:pPr>
    </w:p>
    <w:p w:rsidR="00CC392B" w:rsidRDefault="00CC392B" w:rsidP="00CC392B">
      <w:pPr>
        <w:spacing w:after="0"/>
        <w:jc w:val="both"/>
        <w:rPr>
          <w:rFonts w:ascii="Arial" w:hAnsi="Arial" w:cs="Arial"/>
          <w:sz w:val="20"/>
          <w:szCs w:val="20"/>
          <w:lang w:val="mn-MN"/>
        </w:rPr>
      </w:pPr>
      <w:r w:rsidRPr="00CC392B">
        <w:rPr>
          <w:rFonts w:ascii="Arial" w:hAnsi="Arial" w:cs="Arial"/>
          <w:sz w:val="20"/>
          <w:szCs w:val="20"/>
          <w:lang w:val="mn-MN"/>
        </w:rPr>
        <w:t>Тайлбар:</w:t>
      </w:r>
    </w:p>
    <w:p w:rsidR="00CC392B" w:rsidRDefault="00CC392B" w:rsidP="00CC392B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Г</w:t>
      </w:r>
      <w:r w:rsidRPr="00CC392B">
        <w:rPr>
          <w:rFonts w:ascii="Arial" w:hAnsi="Arial" w:cs="Arial"/>
          <w:sz w:val="20"/>
          <w:szCs w:val="20"/>
          <w:lang w:val="mn-MN"/>
        </w:rPr>
        <w:t xml:space="preserve">эрээний үүргийн биелэлтийг дүгнэхдээ холбогдох албан тушаалтан нар ажлын чиг үүргийн дагуу үзүүлэлтийг хувааж дүгнэнэ. Харин Гэрээний үүргийн биелэлтийг дүгнэх үзүүлэлт давхардсан тохиолдолд оноог 50, 50 хувиар хувааж дүгнэнэ. Жич:  </w:t>
      </w:r>
      <w:r w:rsidRPr="00CC392B">
        <w:rPr>
          <w:rFonts w:ascii="Arial" w:eastAsia="Times New Roman" w:hAnsi="Arial" w:cs="Arial"/>
          <w:sz w:val="20"/>
          <w:szCs w:val="20"/>
          <w:lang w:val="mn-MN"/>
        </w:rPr>
        <w:t>Жуулчидын ая тухтай, аюул осолгүй үйлчилгээ үзүүлсэн эсэхэд албан тушаалтан нар үнэлгээ өгөх учир 20 оноог тэгш хувааж, гарсан онооноос дүгнэнэ.</w:t>
      </w:r>
      <w:r>
        <w:rPr>
          <w:rFonts w:ascii="Arial" w:eastAsia="Times New Roman" w:hAnsi="Arial" w:cs="Arial"/>
          <w:sz w:val="20"/>
          <w:szCs w:val="20"/>
          <w:lang w:val="mn-MN"/>
        </w:rPr>
        <w:t xml:space="preserve"> </w:t>
      </w:r>
    </w:p>
    <w:p w:rsidR="005D2E60" w:rsidRPr="005D2E60" w:rsidRDefault="00CC392B" w:rsidP="009126F6">
      <w:pPr>
        <w:spacing w:after="0"/>
        <w:ind w:firstLine="720"/>
        <w:jc w:val="both"/>
        <w:rPr>
          <w:lang w:val="mn-MN"/>
        </w:rPr>
      </w:pPr>
      <w:r>
        <w:rPr>
          <w:rFonts w:ascii="Arial" w:eastAsia="Times New Roman" w:hAnsi="Arial" w:cs="Arial"/>
          <w:sz w:val="20"/>
          <w:szCs w:val="20"/>
          <w:lang w:val="mn-MN"/>
        </w:rPr>
        <w:t>Гэрээ дүгнүүлэхдээ аж, ахуйн нэгж байгууллага холбогдох тайлан, мэдээ, замын хуудас, хөдөлгөөний болон засварын хуваарь, тээврийн хэрэгслийн ашиглалтын хувийн хэрэг авчирна.</w:t>
      </w:r>
      <w:bookmarkStart w:id="0" w:name="_GoBack"/>
      <w:bookmarkEnd w:id="0"/>
    </w:p>
    <w:sectPr w:rsidR="005D2E60" w:rsidRPr="005D2E60" w:rsidSect="009126F6">
      <w:pgSz w:w="11907" w:h="16839" w:code="9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60"/>
    <w:rsid w:val="00032F0D"/>
    <w:rsid w:val="00035DA4"/>
    <w:rsid w:val="00036050"/>
    <w:rsid w:val="000B1124"/>
    <w:rsid w:val="000B712A"/>
    <w:rsid w:val="000D4ADA"/>
    <w:rsid w:val="0016250A"/>
    <w:rsid w:val="00173695"/>
    <w:rsid w:val="00177A6E"/>
    <w:rsid w:val="001D1765"/>
    <w:rsid w:val="00216DCD"/>
    <w:rsid w:val="0022156F"/>
    <w:rsid w:val="00227E3C"/>
    <w:rsid w:val="002304BC"/>
    <w:rsid w:val="00247436"/>
    <w:rsid w:val="00275007"/>
    <w:rsid w:val="00284E18"/>
    <w:rsid w:val="002D5B1F"/>
    <w:rsid w:val="00304933"/>
    <w:rsid w:val="00335622"/>
    <w:rsid w:val="003779B2"/>
    <w:rsid w:val="00395505"/>
    <w:rsid w:val="00397178"/>
    <w:rsid w:val="003B71F5"/>
    <w:rsid w:val="003C30BC"/>
    <w:rsid w:val="003F0ED9"/>
    <w:rsid w:val="00400A9E"/>
    <w:rsid w:val="00411F76"/>
    <w:rsid w:val="00423DC7"/>
    <w:rsid w:val="0042464C"/>
    <w:rsid w:val="00490DB8"/>
    <w:rsid w:val="004F2D3F"/>
    <w:rsid w:val="004F32A2"/>
    <w:rsid w:val="0052237C"/>
    <w:rsid w:val="00524423"/>
    <w:rsid w:val="005341DA"/>
    <w:rsid w:val="005A460D"/>
    <w:rsid w:val="005D135D"/>
    <w:rsid w:val="005D2E60"/>
    <w:rsid w:val="00610DC2"/>
    <w:rsid w:val="0061776C"/>
    <w:rsid w:val="00663C6B"/>
    <w:rsid w:val="00680CA6"/>
    <w:rsid w:val="006C0271"/>
    <w:rsid w:val="006D7530"/>
    <w:rsid w:val="006F5499"/>
    <w:rsid w:val="00715C51"/>
    <w:rsid w:val="00761BB3"/>
    <w:rsid w:val="00780DD7"/>
    <w:rsid w:val="0078779C"/>
    <w:rsid w:val="0079021B"/>
    <w:rsid w:val="007A2D23"/>
    <w:rsid w:val="007C446F"/>
    <w:rsid w:val="007C7DD1"/>
    <w:rsid w:val="00817399"/>
    <w:rsid w:val="00826231"/>
    <w:rsid w:val="008468F0"/>
    <w:rsid w:val="00850AC6"/>
    <w:rsid w:val="00851929"/>
    <w:rsid w:val="00895F2A"/>
    <w:rsid w:val="008D7D62"/>
    <w:rsid w:val="008E74FF"/>
    <w:rsid w:val="009111DA"/>
    <w:rsid w:val="009126F6"/>
    <w:rsid w:val="00913B18"/>
    <w:rsid w:val="00926007"/>
    <w:rsid w:val="00940C84"/>
    <w:rsid w:val="0094515B"/>
    <w:rsid w:val="009548BF"/>
    <w:rsid w:val="009805C9"/>
    <w:rsid w:val="009939A5"/>
    <w:rsid w:val="00994845"/>
    <w:rsid w:val="00997E1F"/>
    <w:rsid w:val="00A127DD"/>
    <w:rsid w:val="00A1597D"/>
    <w:rsid w:val="00A65319"/>
    <w:rsid w:val="00A732D9"/>
    <w:rsid w:val="00AB1AFD"/>
    <w:rsid w:val="00B61535"/>
    <w:rsid w:val="00B73954"/>
    <w:rsid w:val="00B8499A"/>
    <w:rsid w:val="00BA2D86"/>
    <w:rsid w:val="00C1332E"/>
    <w:rsid w:val="00C21417"/>
    <w:rsid w:val="00C306AC"/>
    <w:rsid w:val="00C75D81"/>
    <w:rsid w:val="00C91BAD"/>
    <w:rsid w:val="00C935C8"/>
    <w:rsid w:val="00CC392B"/>
    <w:rsid w:val="00CC5F12"/>
    <w:rsid w:val="00CC73B6"/>
    <w:rsid w:val="00CF22C8"/>
    <w:rsid w:val="00D300DB"/>
    <w:rsid w:val="00D537EE"/>
    <w:rsid w:val="00D83302"/>
    <w:rsid w:val="00D86D51"/>
    <w:rsid w:val="00DC3153"/>
    <w:rsid w:val="00DC6290"/>
    <w:rsid w:val="00E12615"/>
    <w:rsid w:val="00E31B19"/>
    <w:rsid w:val="00E67B2F"/>
    <w:rsid w:val="00EA38E1"/>
    <w:rsid w:val="00EA44D0"/>
    <w:rsid w:val="00ED3B6A"/>
    <w:rsid w:val="00EE6453"/>
    <w:rsid w:val="00EF67E9"/>
    <w:rsid w:val="00F20681"/>
    <w:rsid w:val="00F372A9"/>
    <w:rsid w:val="00F51953"/>
    <w:rsid w:val="00F54CE0"/>
    <w:rsid w:val="00FD0174"/>
    <w:rsid w:val="00FD2BD6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E6CD7-A633-45A8-BE15-5904435A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23"/>
  </w:style>
  <w:style w:type="paragraph" w:styleId="Heading1">
    <w:name w:val="heading 1"/>
    <w:basedOn w:val="Normal"/>
    <w:next w:val="Normal"/>
    <w:link w:val="Heading1Char"/>
    <w:uiPriority w:val="9"/>
    <w:qFormat/>
    <w:rsid w:val="00524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F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oyuntungalag</dc:creator>
  <cp:lastModifiedBy>Windows User</cp:lastModifiedBy>
  <cp:revision>2</cp:revision>
  <dcterms:created xsi:type="dcterms:W3CDTF">2017-10-19T06:12:00Z</dcterms:created>
  <dcterms:modified xsi:type="dcterms:W3CDTF">2017-10-19T06:12:00Z</dcterms:modified>
</cp:coreProperties>
</file>